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2B" w:rsidRPr="002F3AE7" w:rsidRDefault="00F76C2B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F3AE7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F76C2B" w:rsidRPr="002F3AE7" w:rsidRDefault="00F76C2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F76C2B" w:rsidRPr="002F3AE7">
        <w:tc>
          <w:tcPr>
            <w:tcW w:w="28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F76C2B" w:rsidRPr="002F3AE7" w:rsidRDefault="00DD7C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C449F8"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C449F8" w:rsidRPr="002F3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F76C2B" w:rsidRPr="002F3AE7">
        <w:tc>
          <w:tcPr>
            <w:tcW w:w="2880" w:type="dxa"/>
          </w:tcPr>
          <w:p w:rsidR="00F76C2B" w:rsidRPr="002F3AE7" w:rsidRDefault="00F76C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F76C2B" w:rsidRPr="002F3AE7" w:rsidRDefault="00F76C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7118F0"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ydronic</w:t>
            </w: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Piping</w:t>
            </w:r>
          </w:p>
        </w:tc>
      </w:tr>
      <w:tr w:rsidR="00F76C2B" w:rsidRPr="002F3AE7">
        <w:tc>
          <w:tcPr>
            <w:tcW w:w="2880" w:type="dxa"/>
          </w:tcPr>
          <w:p w:rsidR="00F76C2B" w:rsidRPr="002F3AE7" w:rsidRDefault="00F76C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F76C2B" w:rsidRPr="002F3AE7" w:rsidRDefault="00F76C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76C2B" w:rsidRPr="002F3AE7">
        <w:tc>
          <w:tcPr>
            <w:tcW w:w="2880" w:type="dxa"/>
          </w:tcPr>
          <w:p w:rsidR="00F76C2B" w:rsidRPr="002F3AE7" w:rsidRDefault="00F76C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F76C2B" w:rsidRPr="002F3AE7" w:rsidRDefault="00F76C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rPr>
          <w:rFonts w:ascii="Arial" w:hAnsi="Arial" w:cs="Arial"/>
          <w:b/>
          <w:bCs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b/>
          <w:bCs/>
          <w:sz w:val="20"/>
          <w:szCs w:val="20"/>
        </w:rPr>
      </w:pPr>
    </w:p>
    <w:p w:rsidR="00F76C2B" w:rsidRPr="002F3AE7" w:rsidRDefault="00F76C2B">
      <w:pPr>
        <w:pStyle w:val="BodyTex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F76C2B" w:rsidRPr="002F3AE7">
        <w:tc>
          <w:tcPr>
            <w:tcW w:w="720" w:type="dxa"/>
          </w:tcPr>
          <w:p w:rsidR="00F76C2B" w:rsidRPr="002F3AE7" w:rsidRDefault="00F7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F76C2B" w:rsidRPr="002F3AE7" w:rsidRDefault="00F76C2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F76C2B" w:rsidRPr="002F3AE7" w:rsidRDefault="00F7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6C2B" w:rsidRPr="002F3AE7">
        <w:tc>
          <w:tcPr>
            <w:tcW w:w="72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pStyle w:val="BodyText2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F76C2B" w:rsidRPr="002F3AE7" w:rsidRDefault="00F76C2B">
      <w:pPr>
        <w:pStyle w:val="BodyText2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XX = No Initials Required</w:t>
      </w: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F3AE7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F76C2B" w:rsidRPr="002F3AE7" w:rsidRDefault="00F76C2B">
      <w:pPr>
        <w:jc w:val="righ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4"/>
        <w:gridCol w:w="546"/>
        <w:gridCol w:w="583"/>
        <w:gridCol w:w="534"/>
        <w:gridCol w:w="534"/>
        <w:gridCol w:w="546"/>
        <w:gridCol w:w="595"/>
        <w:gridCol w:w="534"/>
      </w:tblGrid>
      <w:tr w:rsidR="00E60B22" w:rsidRPr="002F3AE7" w:rsidTr="00E60B22">
        <w:tc>
          <w:tcPr>
            <w:tcW w:w="495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60B22" w:rsidRPr="002F3AE7" w:rsidTr="00E60B22">
        <w:tc>
          <w:tcPr>
            <w:tcW w:w="495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0B22" w:rsidRPr="002F3AE7" w:rsidTr="00E60B22">
        <w:tc>
          <w:tcPr>
            <w:tcW w:w="495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0B22" w:rsidRPr="002F3AE7" w:rsidTr="00E60B22">
        <w:tc>
          <w:tcPr>
            <w:tcW w:w="495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0B22" w:rsidRPr="002F3AE7" w:rsidTr="00E60B22">
        <w:tc>
          <w:tcPr>
            <w:tcW w:w="495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Factory test report submitted.</w:t>
            </w: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0B22" w:rsidRPr="002F3AE7" w:rsidRDefault="00E60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0B22" w:rsidRPr="002F3AE7" w:rsidRDefault="00E60B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br w:type="page"/>
      </w:r>
      <w:r w:rsidRPr="002F3AE7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F76C2B" w:rsidRPr="002F3AE7" w:rsidRDefault="00F76C2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F3AE7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2F3AE7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F76C2B" w:rsidRPr="002F3AE7" w:rsidRDefault="00F76C2B">
      <w:pPr>
        <w:jc w:val="righ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590"/>
        <w:gridCol w:w="560"/>
        <w:gridCol w:w="597"/>
        <w:gridCol w:w="542"/>
        <w:gridCol w:w="548"/>
        <w:gridCol w:w="560"/>
        <w:gridCol w:w="603"/>
        <w:gridCol w:w="548"/>
      </w:tblGrid>
      <w:tr w:rsidR="00E71947" w:rsidRPr="002F3AE7" w:rsidTr="00E71947">
        <w:trPr>
          <w:tblHeader/>
        </w:trPr>
        <w:tc>
          <w:tcPr>
            <w:tcW w:w="835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2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Pipe fittings complete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Pipes properly supported and spacing of hangers per specs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3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Seismic anchoring installed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4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Pipe alignment guides, anchors and expansion compensation devices installed in accordance with contract documents. Verify clearances for expansion devices.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5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Pipes properly insulated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6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 xml:space="preserve">Pipes properly labeled 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7</w:t>
            </w:r>
          </w:p>
        </w:tc>
        <w:tc>
          <w:tcPr>
            <w:tcW w:w="4590" w:type="dxa"/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Strainers in place and clean</w:t>
            </w: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Isolation valves and balancing valves installed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Test ports (P/T) installed near all control sensors and as per spec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 xml:space="preserve">Flushing and cleaning plan submitted and approved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Piping system properly flushed and cleaned and temporary piping removed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Flushing report submitted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10% of strainers and Owner-selected low-point drains opened and witnessed by Owner to be clean. (List points checked below).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</w:pPr>
            <w:r w:rsidRPr="002F3AE7">
              <w:t>14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t>Piping pressure testing completed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Pressure test report submitted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Chemical treatment system or plan installed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Water treatment report submitted according to contract documents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No leaking apparent around fittings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19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Expansion tanks verified to not be air bound and system completely full of water.  System completely purged of all air.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bCs/>
                <w:sz w:val="20"/>
                <w:szCs w:val="20"/>
              </w:rPr>
              <w:t>Air vents and bleeds at high points of systems functional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Valve labels permanently affixed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Valves installed in proper direction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No leaking apparent around valves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Flow control devices installed and calibrated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lastRenderedPageBreak/>
              <w:t>25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>Valves stroke fully and easily and spanning is calibrated (see calibration section below).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bCs/>
                <w:sz w:val="20"/>
                <w:szCs w:val="20"/>
              </w:rPr>
              <w:t>Valves that require a positive shutoff are verified to not be leaking when closed at normal operating pressure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71947" w:rsidRPr="002F3AE7" w:rsidTr="00E71947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71947" w:rsidRPr="002F3AE7" w:rsidRDefault="00E71947" w:rsidP="00E71947">
            <w:pPr>
              <w:pStyle w:val="TblNorm"/>
              <w:jc w:val="center"/>
              <w:rPr>
                <w:bCs/>
              </w:rPr>
            </w:pPr>
            <w:r w:rsidRPr="002F3AE7">
              <w:rPr>
                <w:bCs/>
              </w:rPr>
              <w:t>27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pStyle w:val="TblNorm"/>
              <w:rPr>
                <w:bCs/>
              </w:rPr>
            </w:pPr>
            <w:r w:rsidRPr="002F3AE7">
              <w:rPr>
                <w:bCs/>
              </w:rPr>
              <w:t xml:space="preserve">Temperature, pressure, flow gages and sensors installed.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E71947" w:rsidRPr="002F3AE7" w:rsidRDefault="00E7194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BE4781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F3AE7">
        <w:rPr>
          <w:rFonts w:ascii="Arial" w:hAnsi="Arial" w:cs="Arial"/>
          <w:sz w:val="20"/>
          <w:szCs w:val="20"/>
          <w:lang w:val="en-US"/>
        </w:rPr>
        <w:t>O</w:t>
      </w:r>
      <w:r w:rsidR="00F76C2B" w:rsidRPr="002F3AE7">
        <w:rPr>
          <w:rFonts w:ascii="Arial" w:hAnsi="Arial" w:cs="Arial"/>
          <w:sz w:val="20"/>
          <w:szCs w:val="20"/>
          <w:lang w:val="en-US"/>
        </w:rPr>
        <w:t>UTSTANDING ITEMS</w:t>
      </w:r>
    </w:p>
    <w:p w:rsidR="00BE4781" w:rsidRPr="002F3AE7" w:rsidRDefault="00BE4781">
      <w:pPr>
        <w:jc w:val="right"/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jc w:val="righ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 xml:space="preserve">Note </w:t>
      </w:r>
      <w:r w:rsidR="00BE4781" w:rsidRPr="002F3AE7">
        <w:rPr>
          <w:rFonts w:ascii="Arial" w:hAnsi="Arial" w:cs="Arial"/>
          <w:sz w:val="20"/>
          <w:szCs w:val="20"/>
        </w:rPr>
        <w:t>outstanding</w:t>
      </w:r>
      <w:r w:rsidRPr="002F3AE7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F76C2B" w:rsidRPr="002F3AE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F76C2B" w:rsidRPr="002F3AE7" w:rsidRDefault="00F7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F76C2B" w:rsidRPr="002F3AE7" w:rsidRDefault="00F76C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F76C2B" w:rsidRPr="002F3AE7" w:rsidRDefault="00F76C2B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AE7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 w:rsidTr="00E71947">
        <w:trPr>
          <w:cantSplit/>
        </w:trPr>
        <w:tc>
          <w:tcPr>
            <w:tcW w:w="1441" w:type="dxa"/>
          </w:tcPr>
          <w:p w:rsidR="00F76C2B" w:rsidRPr="002F3AE7" w:rsidRDefault="00F76C2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76C2B" w:rsidRPr="002F3AE7" w:rsidRDefault="00F76C2B" w:rsidP="00E719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FIELD NOTES</w:t>
      </w:r>
    </w:p>
    <w:p w:rsidR="00F76C2B" w:rsidRPr="002F3AE7" w:rsidRDefault="00F76C2B">
      <w:pPr>
        <w:jc w:val="righ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76C2B" w:rsidRPr="002F3AE7">
        <w:trPr>
          <w:cantSplit/>
        </w:trPr>
        <w:tc>
          <w:tcPr>
            <w:tcW w:w="936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cantSplit/>
        </w:trPr>
        <w:tc>
          <w:tcPr>
            <w:tcW w:w="936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cantSplit/>
        </w:trPr>
        <w:tc>
          <w:tcPr>
            <w:tcW w:w="936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cantSplit/>
        </w:trPr>
        <w:tc>
          <w:tcPr>
            <w:tcW w:w="936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cantSplit/>
        </w:trPr>
        <w:tc>
          <w:tcPr>
            <w:tcW w:w="936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2F3AE7">
        <w:rPr>
          <w:rFonts w:ascii="Arial" w:hAnsi="Arial" w:cs="Arial"/>
          <w:sz w:val="20"/>
          <w:szCs w:val="20"/>
          <w:lang w:val="en-US"/>
        </w:rPr>
        <w:t>SIGN OFF</w:t>
      </w:r>
    </w:p>
    <w:p w:rsidR="00F76C2B" w:rsidRPr="002F3AE7" w:rsidRDefault="00F76C2B">
      <w:pPr>
        <w:pStyle w:val="BodyText"/>
        <w:rPr>
          <w:rFonts w:ascii="Arial" w:hAnsi="Arial" w:cs="Arial"/>
          <w:sz w:val="20"/>
          <w:szCs w:val="20"/>
        </w:rPr>
      </w:pPr>
    </w:p>
    <w:p w:rsidR="00F76C2B" w:rsidRPr="002F3AE7" w:rsidRDefault="00F76C2B">
      <w:pPr>
        <w:pStyle w:val="BodyText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2F3AE7">
        <w:rPr>
          <w:rFonts w:ascii="Arial" w:hAnsi="Arial" w:cs="Arial"/>
          <w:sz w:val="20"/>
          <w:szCs w:val="20"/>
        </w:rPr>
        <w:t>has</w:t>
      </w:r>
      <w:proofErr w:type="gramEnd"/>
      <w:r w:rsidRPr="002F3AE7">
        <w:rPr>
          <w:rFonts w:ascii="Arial" w:hAnsi="Arial" w:cs="Arial"/>
          <w:sz w:val="20"/>
          <w:szCs w:val="20"/>
        </w:rPr>
        <w:t xml:space="preserve"> been installed in accordance with the </w:t>
      </w:r>
      <w:r w:rsidR="00BE4781" w:rsidRPr="002F3AE7">
        <w:rPr>
          <w:rFonts w:ascii="Arial" w:hAnsi="Arial" w:cs="Arial"/>
          <w:sz w:val="20"/>
          <w:szCs w:val="20"/>
        </w:rPr>
        <w:t>C</w:t>
      </w:r>
      <w:r w:rsidRPr="002F3AE7">
        <w:rPr>
          <w:rFonts w:ascii="Arial" w:hAnsi="Arial" w:cs="Arial"/>
          <w:sz w:val="20"/>
          <w:szCs w:val="20"/>
        </w:rPr>
        <w:t xml:space="preserve">ontract </w:t>
      </w:r>
      <w:r w:rsidR="00BE4781" w:rsidRPr="002F3AE7">
        <w:rPr>
          <w:rFonts w:ascii="Arial" w:hAnsi="Arial" w:cs="Arial"/>
          <w:sz w:val="20"/>
          <w:szCs w:val="20"/>
        </w:rPr>
        <w:t>D</w:t>
      </w:r>
      <w:r w:rsidRPr="002F3AE7">
        <w:rPr>
          <w:rFonts w:ascii="Arial" w:hAnsi="Arial" w:cs="Arial"/>
          <w:sz w:val="20"/>
          <w:szCs w:val="20"/>
        </w:rPr>
        <w:t>ocuments and is ready for Functional Testing.</w:t>
      </w:r>
    </w:p>
    <w:p w:rsidR="00F76C2B" w:rsidRPr="002F3AE7" w:rsidRDefault="00F76C2B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F76C2B" w:rsidRPr="002F3AE7">
        <w:trPr>
          <w:trHeight w:val="273"/>
        </w:trPr>
        <w:tc>
          <w:tcPr>
            <w:tcW w:w="3600" w:type="dxa"/>
          </w:tcPr>
          <w:p w:rsidR="00F76C2B" w:rsidRPr="002F3AE7" w:rsidRDefault="00F76C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F76C2B" w:rsidRPr="002F3AE7" w:rsidRDefault="00F76C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F76C2B" w:rsidRPr="002F3AE7" w:rsidRDefault="00F76C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F76C2B" w:rsidRPr="002F3AE7">
        <w:trPr>
          <w:trHeight w:val="273"/>
        </w:trPr>
        <w:tc>
          <w:tcPr>
            <w:tcW w:w="360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trHeight w:val="273"/>
        </w:trPr>
        <w:tc>
          <w:tcPr>
            <w:tcW w:w="360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C2B" w:rsidRPr="002F3AE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AE7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76C2B" w:rsidRPr="002F3AE7" w:rsidRDefault="00F76C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C2B" w:rsidRPr="002F3AE7" w:rsidRDefault="00F76C2B" w:rsidP="00BE4781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2F3AE7">
        <w:rPr>
          <w:rFonts w:ascii="Arial" w:hAnsi="Arial" w:cs="Arial"/>
          <w:sz w:val="20"/>
          <w:szCs w:val="20"/>
        </w:rPr>
        <w:t>END OF CHECKLIST</w:t>
      </w:r>
    </w:p>
    <w:sectPr w:rsidR="00F76C2B" w:rsidRPr="002F3AE7" w:rsidSect="00BE478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21" w:rsidRDefault="00A81221">
      <w:r>
        <w:separator/>
      </w:r>
    </w:p>
  </w:endnote>
  <w:endnote w:type="continuationSeparator" w:id="0">
    <w:p w:rsidR="00A81221" w:rsidRDefault="00A8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F8" w:rsidRPr="002F3AE7" w:rsidRDefault="00C449F8" w:rsidP="00C449F8">
    <w:pPr>
      <w:pStyle w:val="FTR"/>
      <w:jc w:val="center"/>
      <w:rPr>
        <w:rFonts w:ascii="Arial" w:hAnsi="Arial" w:cs="Arial"/>
      </w:rPr>
    </w:pPr>
    <w:r w:rsidRPr="002F3AE7">
      <w:rPr>
        <w:rFonts w:ascii="Arial" w:hAnsi="Arial" w:cs="Arial"/>
      </w:rPr>
      <w:t>&lt;Insert project name and location&gt;</w:t>
    </w:r>
  </w:p>
  <w:p w:rsidR="00C449F8" w:rsidRPr="002F3AE7" w:rsidRDefault="00873C0B" w:rsidP="00C449F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2F3AE7">
      <w:rPr>
        <w:rFonts w:ascii="Arial" w:hAnsi="Arial" w:cs="Arial"/>
        <w:b/>
      </w:rPr>
      <w:t xml:space="preserve">PRE-FUNCTIONAL CHECKLIST </w:t>
    </w:r>
    <w:r w:rsidR="00BE4781" w:rsidRPr="002F3AE7">
      <w:rPr>
        <w:rFonts w:ascii="Arial" w:hAnsi="Arial" w:cs="Arial"/>
        <w:b/>
      </w:rPr>
      <w:t>-</w:t>
    </w:r>
    <w:r w:rsidR="00C449F8" w:rsidRPr="002F3AE7">
      <w:rPr>
        <w:rFonts w:ascii="Arial" w:hAnsi="Arial" w:cs="Arial"/>
        <w:b/>
      </w:rPr>
      <w:t xml:space="preserve"> HYDRONIC PIPING</w:t>
    </w:r>
    <w:r w:rsidR="00915770" w:rsidRPr="002F3AE7">
      <w:rPr>
        <w:rFonts w:ascii="Arial" w:hAnsi="Arial" w:cs="Arial"/>
        <w:b/>
      </w:rPr>
      <w:pict>
        <v:line id="_x0000_s1041" style="position:absolute;left:0;text-align:left;z-index:251658752;mso-position-horizontal-relative:text;mso-position-vertical-relative:text" from="11pt,16.5pt" to="44pt,16.5pt" o:allowincell="f" stroked="f" strokeweight="0"/>
      </w:pict>
    </w:r>
    <w:r w:rsidR="00915770" w:rsidRPr="002F3AE7">
      <w:rPr>
        <w:rFonts w:ascii="Arial" w:hAnsi="Arial" w:cs="Arial"/>
        <w:b/>
      </w:rPr>
      <w:pict>
        <v:line id="_x0000_s1040" style="position:absolute;left:0;text-align:left;z-index:251657728;mso-position-horizontal-relative:text;mso-position-vertical-relative:text" from="0,16.5pt" to="467.5pt,16.5pt" o:allowincell="f" stroked="f" strokeweight="0"/>
      </w:pict>
    </w:r>
    <w:r w:rsidR="00915770" w:rsidRPr="002F3AE7">
      <w:rPr>
        <w:rFonts w:ascii="Arial" w:hAnsi="Arial" w:cs="Arial"/>
        <w:b/>
      </w:rPr>
      <w:pict>
        <v:line id="_x0000_s1039" style="position:absolute;left:0;text-align:left;z-index:251656704;mso-position-horizontal-relative:text;mso-position-vertical-relative:text" from="0,16.5pt" to="467.5pt,16.5pt" o:allowincell="f" stroked="f" strokeweight="0"/>
      </w:pict>
    </w:r>
  </w:p>
  <w:p w:rsidR="00BE4781" w:rsidRPr="002F3AE7" w:rsidRDefault="00873C0B" w:rsidP="00C449F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2F3AE7">
      <w:rPr>
        <w:rFonts w:ascii="Arial" w:hAnsi="Arial" w:cs="Arial"/>
        <w:b/>
      </w:rPr>
      <w:t xml:space="preserve">PC </w:t>
    </w:r>
    <w:r w:rsidR="00DD7CD0" w:rsidRPr="002F3AE7">
      <w:rPr>
        <w:rFonts w:ascii="Arial" w:hAnsi="Arial" w:cs="Arial"/>
        <w:b/>
      </w:rPr>
      <w:t>23</w:t>
    </w:r>
    <w:r w:rsidR="00C449F8" w:rsidRPr="002F3AE7">
      <w:rPr>
        <w:rFonts w:ascii="Arial" w:hAnsi="Arial" w:cs="Arial"/>
        <w:b/>
      </w:rPr>
      <w:t> </w:t>
    </w:r>
    <w:r w:rsidR="00DD7CD0" w:rsidRPr="002F3AE7">
      <w:rPr>
        <w:rFonts w:ascii="Arial" w:hAnsi="Arial" w:cs="Arial"/>
        <w:b/>
      </w:rPr>
      <w:t>21</w:t>
    </w:r>
    <w:r w:rsidR="00C449F8" w:rsidRPr="002F3AE7">
      <w:rPr>
        <w:rFonts w:ascii="Arial" w:hAnsi="Arial" w:cs="Arial"/>
        <w:b/>
      </w:rPr>
      <w:t xml:space="preserve"> </w:t>
    </w:r>
    <w:r w:rsidR="00DD7CD0" w:rsidRPr="002F3AE7">
      <w:rPr>
        <w:rFonts w:ascii="Arial" w:hAnsi="Arial" w:cs="Arial"/>
        <w:b/>
      </w:rPr>
      <w:t>13</w:t>
    </w:r>
    <w:r w:rsidRPr="002F3AE7">
      <w:rPr>
        <w:rFonts w:ascii="Arial" w:hAnsi="Arial" w:cs="Arial"/>
        <w:b/>
      </w:rPr>
      <w:t xml:space="preserve"> - </w:t>
    </w:r>
    <w:r w:rsidR="00915770" w:rsidRPr="002F3AE7">
      <w:rPr>
        <w:rFonts w:ascii="Arial" w:hAnsi="Arial" w:cs="Arial"/>
        <w:b/>
      </w:rPr>
      <w:fldChar w:fldCharType="begin"/>
    </w:r>
    <w:r w:rsidRPr="002F3AE7">
      <w:rPr>
        <w:rFonts w:ascii="Arial" w:hAnsi="Arial" w:cs="Arial"/>
        <w:b/>
      </w:rPr>
      <w:instrText xml:space="preserve"> PAGE </w:instrText>
    </w:r>
    <w:r w:rsidR="00915770" w:rsidRPr="002F3AE7">
      <w:rPr>
        <w:rFonts w:ascii="Arial" w:hAnsi="Arial" w:cs="Arial"/>
        <w:b/>
      </w:rPr>
      <w:fldChar w:fldCharType="separate"/>
    </w:r>
    <w:r w:rsidR="002F3AE7">
      <w:rPr>
        <w:rFonts w:ascii="Arial" w:hAnsi="Arial" w:cs="Arial"/>
        <w:b/>
        <w:noProof/>
      </w:rPr>
      <w:t>3</w:t>
    </w:r>
    <w:r w:rsidR="00915770" w:rsidRPr="002F3AE7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21" w:rsidRDefault="00A81221">
      <w:r>
        <w:separator/>
      </w:r>
    </w:p>
  </w:footnote>
  <w:footnote w:type="continuationSeparator" w:id="0">
    <w:p w:rsidR="00A81221" w:rsidRDefault="00A81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Pr="002F3AE7" w:rsidRDefault="002F3AE7" w:rsidP="00C449F8">
    <w:pPr>
      <w:pStyle w:val="Title2"/>
      <w:spacing w:after="120"/>
      <w:rPr>
        <w:rFonts w:cs="Arial"/>
        <w:b/>
        <w:sz w:val="24"/>
      </w:rPr>
    </w:pPr>
    <w:r w:rsidRPr="002F3AE7">
      <w:rPr>
        <w:rFonts w:cs="Arial"/>
        <w:b/>
        <w:sz w:val="24"/>
      </w:rPr>
      <w:t xml:space="preserve">PRE-FUNCTIONAL CHECKLIST </w:t>
    </w:r>
  </w:p>
  <w:p w:rsidR="00C449F8" w:rsidRPr="00774EBC" w:rsidRDefault="00E60B22" w:rsidP="00C449F8">
    <w:pPr>
      <w:pStyle w:val="Title2"/>
      <w:spacing w:after="120"/>
    </w:pPr>
    <w:r>
      <w:t xml:space="preserve">(Edited from DeCA </w:t>
    </w:r>
    <w:r w:rsidR="00C449F8"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18F0"/>
    <w:rsid w:val="00191C3E"/>
    <w:rsid w:val="00207A3B"/>
    <w:rsid w:val="002D2240"/>
    <w:rsid w:val="002F3AE7"/>
    <w:rsid w:val="006427AC"/>
    <w:rsid w:val="007118F0"/>
    <w:rsid w:val="007867B7"/>
    <w:rsid w:val="00873C0B"/>
    <w:rsid w:val="00915770"/>
    <w:rsid w:val="00A30330"/>
    <w:rsid w:val="00A81221"/>
    <w:rsid w:val="00B46558"/>
    <w:rsid w:val="00B75437"/>
    <w:rsid w:val="00BE4781"/>
    <w:rsid w:val="00C449F8"/>
    <w:rsid w:val="00DD7CD0"/>
    <w:rsid w:val="00E60B22"/>
    <w:rsid w:val="00E71947"/>
    <w:rsid w:val="00F638B9"/>
    <w:rsid w:val="00F76C2B"/>
    <w:rsid w:val="00FC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D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C6D0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FC6D0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6D07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FC6D0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FC6D07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6D0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C6D0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FC6D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FC6D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6D07"/>
  </w:style>
  <w:style w:type="paragraph" w:styleId="BodyText2">
    <w:name w:val="Body Text 2"/>
    <w:basedOn w:val="Normal"/>
    <w:rsid w:val="00FC6D07"/>
    <w:rPr>
      <w:rFonts w:ascii="CG Times" w:hAnsi="CG Times"/>
      <w:sz w:val="18"/>
    </w:rPr>
  </w:style>
  <w:style w:type="paragraph" w:styleId="Subtitle">
    <w:name w:val="Subtitle"/>
    <w:basedOn w:val="Normal"/>
    <w:qFormat/>
    <w:rsid w:val="00FC6D0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FC6D0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FC6D0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FTR">
    <w:name w:val="FTR"/>
    <w:basedOn w:val="Normal"/>
    <w:rsid w:val="00873C0B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873C0B"/>
  </w:style>
  <w:style w:type="character" w:customStyle="1" w:styleId="NAM">
    <w:name w:val="NAM"/>
    <w:basedOn w:val="DefaultParagraphFont"/>
    <w:rsid w:val="00873C0B"/>
  </w:style>
  <w:style w:type="paragraph" w:styleId="BalloonText">
    <w:name w:val="Balloon Text"/>
    <w:basedOn w:val="Normal"/>
    <w:semiHidden/>
    <w:rsid w:val="00DD7CD0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C449F8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471</Words>
  <Characters>2919</Characters>
  <Application>Microsoft Office Word</Application>
  <DocSecurity>0</DocSecurity>
  <Lines>583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2005-07-14T16:53:00Z</cp:lastPrinted>
  <dcterms:created xsi:type="dcterms:W3CDTF">2018-10-04T18:51:00Z</dcterms:created>
  <dcterms:modified xsi:type="dcterms:W3CDTF">2019-07-29T18:14:00Z</dcterms:modified>
</cp:coreProperties>
</file>